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B2" w:rsidRDefault="00EA19B2" w:rsidP="00EA19B2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3550EF54" wp14:editId="7CFA332B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B2" w:rsidRDefault="00EA19B2" w:rsidP="00EA1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EA19B2" w:rsidRDefault="00EA19B2" w:rsidP="00EA1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</w:t>
      </w:r>
      <w:r w:rsidR="00075024">
        <w:rPr>
          <w:rFonts w:ascii="Arial" w:hAnsi="Arial" w:cs="Arial"/>
          <w:sz w:val="24"/>
          <w:szCs w:val="24"/>
        </w:rPr>
        <w:t>2/12-01/05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Ivanec, </w:t>
      </w:r>
      <w:r w:rsidR="00075024">
        <w:rPr>
          <w:rFonts w:ascii="Arial" w:hAnsi="Arial" w:cs="Arial"/>
          <w:sz w:val="24"/>
          <w:szCs w:val="24"/>
        </w:rPr>
        <w:t xml:space="preserve"> 30. travnja 2012.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35. Statuta Grada Ivanca (“Službeni vjesnik Varaždinske županije” br. 21/09), Gradsko vijeće Grada Ivanca na  2</w:t>
      </w:r>
      <w:r w:rsidR="000750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sjednici održanoj  </w:t>
      </w:r>
      <w:r w:rsidR="00075024">
        <w:rPr>
          <w:rFonts w:ascii="Arial" w:hAnsi="Arial" w:cs="Arial"/>
          <w:sz w:val="24"/>
          <w:szCs w:val="24"/>
        </w:rPr>
        <w:t>30. travnja</w:t>
      </w:r>
      <w:r>
        <w:rPr>
          <w:rFonts w:ascii="Arial" w:hAnsi="Arial" w:cs="Arial"/>
          <w:sz w:val="24"/>
          <w:szCs w:val="24"/>
        </w:rPr>
        <w:t xml:space="preserve"> 2012. godine, nakon razmatranja </w:t>
      </w:r>
      <w:r w:rsidR="00075024">
        <w:rPr>
          <w:rFonts w:ascii="Arial" w:hAnsi="Arial" w:cs="Arial"/>
          <w:sz w:val="24"/>
          <w:szCs w:val="24"/>
        </w:rPr>
        <w:t>prijedloga Izmjena i dopuna Financijskog plana za 2012. godinu Dječjeg vrtića „Ivančice“ Ivanec</w:t>
      </w:r>
      <w:r>
        <w:rPr>
          <w:rFonts w:ascii="Arial" w:hAnsi="Arial" w:cs="Arial"/>
          <w:sz w:val="24"/>
          <w:szCs w:val="24"/>
        </w:rPr>
        <w:t xml:space="preserve">, donosi </w:t>
      </w:r>
    </w:p>
    <w:p w:rsidR="00EA19B2" w:rsidRDefault="00EA19B2" w:rsidP="00EA19B2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EA19B2" w:rsidRDefault="00EA19B2" w:rsidP="00EA19B2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 w:rsidR="00075024">
        <w:rPr>
          <w:rFonts w:ascii="Arial" w:hAnsi="Arial" w:cs="Arial"/>
          <w:sz w:val="24"/>
          <w:szCs w:val="24"/>
        </w:rPr>
        <w:t>prijedlog Izmjena i dopuna Financijskog plana za 2012. godinu Dječjeg vrtića „Ivančice“ Ivanec.</w:t>
      </w:r>
      <w:bookmarkStart w:id="0" w:name="_GoBack"/>
      <w:bookmarkEnd w:id="0"/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EA19B2" w:rsidRDefault="00EA19B2" w:rsidP="00EA19B2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EA19B2" w:rsidRDefault="00EA19B2" w:rsidP="00EA19B2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</w:p>
    <w:p w:rsidR="00EA19B2" w:rsidRDefault="00EA19B2" w:rsidP="00EA19B2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 „Ivančice“ Ivanec</w:t>
      </w:r>
    </w:p>
    <w:p w:rsidR="00EA19B2" w:rsidRDefault="00EA19B2" w:rsidP="00EA19B2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EA19B2" w:rsidRDefault="00EA19B2" w:rsidP="00EA19B2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EA19B2" w:rsidRDefault="00EA19B2" w:rsidP="00EA19B2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EA19B2" w:rsidRDefault="00EA19B2" w:rsidP="00EA19B2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19B2" w:rsidRDefault="00EA19B2" w:rsidP="00EA19B2"/>
    <w:p w:rsidR="00EA19B2" w:rsidRDefault="00EA19B2" w:rsidP="00EA19B2"/>
    <w:p w:rsidR="00EA19B2" w:rsidRDefault="00EA19B2" w:rsidP="00EA19B2"/>
    <w:p w:rsidR="00EA19B2" w:rsidRDefault="00EA19B2" w:rsidP="00EA19B2"/>
    <w:p w:rsidR="00326605" w:rsidRDefault="00326605"/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2"/>
    <w:rsid w:val="00060226"/>
    <w:rsid w:val="00075024"/>
    <w:rsid w:val="00326605"/>
    <w:rsid w:val="0049531D"/>
    <w:rsid w:val="00585926"/>
    <w:rsid w:val="005D2ACC"/>
    <w:rsid w:val="005E420A"/>
    <w:rsid w:val="007A13C8"/>
    <w:rsid w:val="007E58AB"/>
    <w:rsid w:val="00931814"/>
    <w:rsid w:val="00A33AF0"/>
    <w:rsid w:val="00DF3A52"/>
    <w:rsid w:val="00EA19B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A19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A19B2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A19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A19B2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3</cp:revision>
  <dcterms:created xsi:type="dcterms:W3CDTF">2012-05-02T06:11:00Z</dcterms:created>
  <dcterms:modified xsi:type="dcterms:W3CDTF">2012-05-02T06:13:00Z</dcterms:modified>
</cp:coreProperties>
</file>